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6ED01DF8" w:rsidR="00A20C5D" w:rsidRPr="005E3493" w:rsidRDefault="00885FED" w:rsidP="00A20C5D">
      <w:pPr>
        <w:spacing w:after="0"/>
        <w:rPr>
          <w:rFonts w:cstheme="minorHAnsi"/>
          <w:b/>
        </w:rPr>
      </w:pPr>
      <w:r>
        <w:rPr>
          <w:b/>
        </w:rPr>
        <w:t xml:space="preserve">Konu: </w:t>
      </w:r>
      <w:r w:rsidR="00F90E73">
        <w:rPr>
          <w:b/>
        </w:rPr>
        <w:t>Öz Değerlendirme</w:t>
      </w:r>
      <w:r w:rsidR="00446C1F" w:rsidRPr="00446C1F">
        <w:rPr>
          <w:b/>
        </w:rPr>
        <w:t xml:space="preserve"> Ekibi</w:t>
      </w:r>
    </w:p>
    <w:p w14:paraId="056D5927" w14:textId="77777777" w:rsidR="00A20C5D" w:rsidRDefault="00A20C5D" w:rsidP="00CD20C4">
      <w:pPr>
        <w:spacing w:after="0"/>
        <w:jc w:val="center"/>
        <w:rPr>
          <w:b/>
          <w:sz w:val="28"/>
          <w:u w:val="thick"/>
        </w:rPr>
      </w:pPr>
    </w:p>
    <w:p w14:paraId="2C737AE9" w14:textId="1CB19472" w:rsidR="00446C1F" w:rsidRDefault="00F90E73" w:rsidP="00446C1F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ÖZ DEĞERLENDİRME</w:t>
      </w:r>
      <w:r w:rsidR="00446C1F" w:rsidRPr="00446C1F">
        <w:rPr>
          <w:b/>
          <w:sz w:val="28"/>
          <w:u w:val="thick"/>
        </w:rPr>
        <w:t xml:space="preserve"> EKİBİ</w:t>
      </w:r>
    </w:p>
    <w:p w14:paraId="569EE100" w14:textId="14800CA5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F90E73">
        <w:rPr>
          <w:sz w:val="24"/>
        </w:rPr>
        <w:t>öz değerlendirme</w:t>
      </w:r>
      <w:r w:rsidR="00446C1F" w:rsidRPr="00446C1F">
        <w:rPr>
          <w:sz w:val="24"/>
        </w:rPr>
        <w:t xml:space="preserve"> ekibi</w:t>
      </w:r>
      <w:r w:rsidR="00446C1F">
        <w:rPr>
          <w:sz w:val="24"/>
        </w:rPr>
        <w:t xml:space="preserve"> </w:t>
      </w:r>
      <w:r w:rsidR="002F5EB7">
        <w:rPr>
          <w:sz w:val="24"/>
        </w:rPr>
        <w:t>oluşturulmuş</w:t>
      </w:r>
      <w:r w:rsidR="007D74F7">
        <w:rPr>
          <w:sz w:val="24"/>
        </w:rPr>
        <w:t xml:space="preserve">tur. </w:t>
      </w:r>
      <w:r w:rsidR="005E3493">
        <w:rPr>
          <w:sz w:val="24"/>
        </w:rPr>
        <w:t>Ekip</w:t>
      </w:r>
      <w:r w:rsidR="007D74F7">
        <w:rPr>
          <w:sz w:val="24"/>
        </w:rPr>
        <w:t xml:space="preserve">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CCBDAD9" w14:textId="77777777" w:rsidR="00CD20C4" w:rsidRDefault="00CD20C4" w:rsidP="000D4CDC">
      <w:pPr>
        <w:spacing w:after="0"/>
        <w:rPr>
          <w:sz w:val="24"/>
        </w:rPr>
      </w:pPr>
    </w:p>
    <w:p w14:paraId="5C223F5D" w14:textId="0D19CE1E" w:rsidR="00CD20C4" w:rsidRDefault="00CD20C4" w:rsidP="000D4CDC">
      <w:pPr>
        <w:spacing w:after="0"/>
        <w:rPr>
          <w:sz w:val="24"/>
        </w:rPr>
      </w:pPr>
      <w:r>
        <w:rPr>
          <w:sz w:val="24"/>
        </w:rPr>
        <w:t>Başhekim</w:t>
      </w:r>
      <w:r w:rsidR="00F90E73">
        <w:rPr>
          <w:sz w:val="24"/>
        </w:rPr>
        <w:t xml:space="preserve"> Yardımcısı: Uz. Dr. Zeynep ŞENEL</w:t>
      </w:r>
      <w:r w:rsidR="004C0E81">
        <w:rPr>
          <w:sz w:val="24"/>
        </w:rPr>
        <w:t xml:space="preserve"> </w:t>
      </w:r>
    </w:p>
    <w:p w14:paraId="4F2211C3" w14:textId="4471A5BA" w:rsidR="000E2F2A" w:rsidRDefault="00CD20C4" w:rsidP="000D4CDC">
      <w:pPr>
        <w:spacing w:after="0"/>
        <w:rPr>
          <w:sz w:val="24"/>
        </w:rPr>
      </w:pPr>
      <w:r>
        <w:rPr>
          <w:sz w:val="24"/>
        </w:rPr>
        <w:t>İdari ve Mali Hizmetler Müdürü</w:t>
      </w:r>
      <w:r w:rsidR="000E2F2A">
        <w:rPr>
          <w:sz w:val="24"/>
        </w:rPr>
        <w:t>: Sancar ÜNAL</w:t>
      </w:r>
    </w:p>
    <w:p w14:paraId="56EFA4DD" w14:textId="335F0DFC" w:rsidR="00692396" w:rsidRDefault="00692396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60A85CD4" w14:textId="49C346D3" w:rsidR="00FA15DF" w:rsidRDefault="00FA15DF" w:rsidP="000D4CDC">
      <w:pPr>
        <w:spacing w:after="0"/>
        <w:rPr>
          <w:sz w:val="24"/>
        </w:rPr>
      </w:pPr>
      <w:r>
        <w:rPr>
          <w:sz w:val="24"/>
        </w:rPr>
        <w:t>İdari ve Mali Hizmetler Müdür Yardımcısı: Selçuk KARAALİ</w:t>
      </w:r>
    </w:p>
    <w:p w14:paraId="6A7E99F7" w14:textId="352718B7" w:rsidR="004C0E81" w:rsidRDefault="00A80F3F" w:rsidP="000D4CDC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A80F3F">
        <w:rPr>
          <w:sz w:val="24"/>
        </w:rPr>
        <w:t>Emine AYYILDIZ</w:t>
      </w:r>
      <w:r w:rsidR="004C0E81">
        <w:rPr>
          <w:sz w:val="24"/>
        </w:rPr>
        <w:t xml:space="preserve">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5EA079C9" w14:textId="1C66D4AE" w:rsidR="00740506" w:rsidRDefault="000E2F2A" w:rsidP="000D4CDC">
      <w:pPr>
        <w:spacing w:after="0"/>
        <w:rPr>
          <w:sz w:val="24"/>
        </w:rPr>
      </w:pPr>
      <w:r>
        <w:rPr>
          <w:sz w:val="24"/>
        </w:rPr>
        <w:t>Enfeksiyon Hemşiresi: Zeynep KARAALİ</w:t>
      </w:r>
    </w:p>
    <w:p w14:paraId="2FF9DFBE" w14:textId="1B210A69" w:rsidR="00B362A2" w:rsidRDefault="00B362A2" w:rsidP="000D4CDC">
      <w:pPr>
        <w:spacing w:after="0"/>
        <w:rPr>
          <w:sz w:val="24"/>
        </w:rPr>
      </w:pPr>
      <w:r>
        <w:rPr>
          <w:sz w:val="24"/>
        </w:rPr>
        <w:t>Doğumhane Sorumlusu: Tuğçe UYSAL</w:t>
      </w:r>
    </w:p>
    <w:p w14:paraId="2B9148D2" w14:textId="2AE4FDBC" w:rsidR="00B362A2" w:rsidRDefault="00B362A2" w:rsidP="000D4CDC">
      <w:pPr>
        <w:spacing w:after="0"/>
        <w:rPr>
          <w:sz w:val="24"/>
        </w:rPr>
      </w:pPr>
      <w:r>
        <w:rPr>
          <w:sz w:val="24"/>
        </w:rPr>
        <w:t>Görüntüleme Sorumlusu: Rüveyda ŞENER</w:t>
      </w:r>
    </w:p>
    <w:p w14:paraId="4B3354CA" w14:textId="33D1C6F6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Acil Servis Sorumlu Hemşiresi: Safiye </w:t>
      </w:r>
      <w:r w:rsidR="00B362A2">
        <w:rPr>
          <w:sz w:val="24"/>
        </w:rPr>
        <w:t>COŞĞUN</w:t>
      </w:r>
    </w:p>
    <w:p w14:paraId="18175B26" w14:textId="25985AC8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Servis Sorumlusu: </w:t>
      </w:r>
      <w:proofErr w:type="spellStart"/>
      <w:r>
        <w:rPr>
          <w:sz w:val="24"/>
        </w:rPr>
        <w:t>Keziban</w:t>
      </w:r>
      <w:proofErr w:type="spellEnd"/>
      <w:r>
        <w:rPr>
          <w:sz w:val="24"/>
        </w:rPr>
        <w:t xml:space="preserve"> </w:t>
      </w:r>
      <w:r w:rsidR="00B362A2">
        <w:rPr>
          <w:sz w:val="24"/>
        </w:rPr>
        <w:t>GÖMBEL</w:t>
      </w:r>
    </w:p>
    <w:p w14:paraId="28316E8B" w14:textId="6923F92D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Ambulans Sorumlusu: Yunus </w:t>
      </w:r>
      <w:r w:rsidR="00B362A2">
        <w:rPr>
          <w:sz w:val="24"/>
        </w:rPr>
        <w:t>EMRE DEMİR</w:t>
      </w:r>
    </w:p>
    <w:p w14:paraId="068B6DD2" w14:textId="42591C9C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Diyaliz Sorumlusu: Hidayet </w:t>
      </w:r>
      <w:r w:rsidR="00B362A2">
        <w:rPr>
          <w:sz w:val="24"/>
        </w:rPr>
        <w:t>ÇIRAKLI</w:t>
      </w:r>
    </w:p>
    <w:p w14:paraId="510552AA" w14:textId="1EEFD119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Eczane Sorumlusu: Gülsüm </w:t>
      </w:r>
      <w:r w:rsidR="00B362A2">
        <w:rPr>
          <w:sz w:val="24"/>
        </w:rPr>
        <w:t>PAKÖZ</w:t>
      </w:r>
    </w:p>
    <w:p w14:paraId="707DE76E" w14:textId="2ADB9D60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Laboratuvar Sorumlusu: Mehmet Rahmi </w:t>
      </w:r>
      <w:r w:rsidR="00B362A2">
        <w:rPr>
          <w:sz w:val="24"/>
        </w:rPr>
        <w:t>DİRİCAN</w:t>
      </w:r>
    </w:p>
    <w:p w14:paraId="0560006E" w14:textId="6B9CCB87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Sterilizasyon Sorumlusu: Deniz </w:t>
      </w:r>
      <w:r w:rsidR="00B362A2">
        <w:rPr>
          <w:sz w:val="24"/>
        </w:rPr>
        <w:t>YEŞİL</w:t>
      </w:r>
    </w:p>
    <w:p w14:paraId="00271BC5" w14:textId="19C855EE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Eğitim Hemşiresi: Asuman </w:t>
      </w:r>
      <w:r w:rsidR="00B362A2">
        <w:rPr>
          <w:sz w:val="24"/>
        </w:rPr>
        <w:t>AYTEKİN</w:t>
      </w:r>
    </w:p>
    <w:p w14:paraId="37F6DB19" w14:textId="3B067E91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Evde Sağlık Sorumlusu: Oğuz </w:t>
      </w:r>
      <w:r w:rsidR="00B362A2">
        <w:rPr>
          <w:sz w:val="24"/>
        </w:rPr>
        <w:t>BUDAK</w:t>
      </w:r>
    </w:p>
    <w:p w14:paraId="4553F2D1" w14:textId="6C347E67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Yoğun Bakım Sorumlusu: Zeynep </w:t>
      </w:r>
      <w:r w:rsidR="00B362A2">
        <w:rPr>
          <w:sz w:val="24"/>
        </w:rPr>
        <w:t>KARAALİ</w:t>
      </w:r>
    </w:p>
    <w:p w14:paraId="716417F5" w14:textId="71B4E1E0" w:rsidR="00B362A2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Ameliyathane Sorumlusu: Deniz </w:t>
      </w:r>
      <w:r w:rsidR="00B362A2">
        <w:rPr>
          <w:sz w:val="24"/>
        </w:rPr>
        <w:t>YEŞİL</w:t>
      </w:r>
    </w:p>
    <w:p w14:paraId="434A4DD4" w14:textId="649F3741" w:rsidR="000172F8" w:rsidRDefault="000172F8" w:rsidP="000D4CDC">
      <w:pPr>
        <w:spacing w:after="0"/>
        <w:rPr>
          <w:sz w:val="24"/>
        </w:rPr>
      </w:pPr>
      <w:r>
        <w:rPr>
          <w:sz w:val="24"/>
        </w:rPr>
        <w:t>Hasta Hakları Sorumlusu: Zehra BULUT</w:t>
      </w:r>
    </w:p>
    <w:p w14:paraId="6D0E6C06" w14:textId="4AE056FE" w:rsidR="000172F8" w:rsidRDefault="000172F8" w:rsidP="000D4CDC">
      <w:pPr>
        <w:spacing w:after="0"/>
        <w:rPr>
          <w:sz w:val="24"/>
        </w:rPr>
      </w:pPr>
      <w:r>
        <w:rPr>
          <w:sz w:val="24"/>
        </w:rPr>
        <w:t xml:space="preserve">İş Sağlığı </w:t>
      </w: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Güvenliği Sorumlusu: Zübeyde HÖKE</w:t>
      </w:r>
    </w:p>
    <w:p w14:paraId="618272B0" w14:textId="5B4447BE" w:rsidR="000172F8" w:rsidRDefault="000172F8" w:rsidP="000D4CDC">
      <w:pPr>
        <w:spacing w:after="0"/>
        <w:rPr>
          <w:sz w:val="24"/>
        </w:rPr>
      </w:pPr>
      <w:r>
        <w:rPr>
          <w:sz w:val="24"/>
        </w:rPr>
        <w:t>Çalışan Güvenliği Sorumlusu: Serpil AKSU</w:t>
      </w:r>
    </w:p>
    <w:p w14:paraId="4638C7A9" w14:textId="263DEF21" w:rsidR="000172F8" w:rsidRDefault="000172F8" w:rsidP="000D4CDC">
      <w:pPr>
        <w:spacing w:after="0"/>
        <w:rPr>
          <w:sz w:val="24"/>
        </w:rPr>
      </w:pPr>
      <w:r>
        <w:rPr>
          <w:sz w:val="24"/>
        </w:rPr>
        <w:t>TKKY: Ali TUNÇYÜREK</w:t>
      </w:r>
    </w:p>
    <w:p w14:paraId="6B7874FE" w14:textId="21E629B1" w:rsidR="000172F8" w:rsidRDefault="00A00F64" w:rsidP="000D4CDC">
      <w:pPr>
        <w:spacing w:after="0"/>
        <w:rPr>
          <w:sz w:val="24"/>
        </w:rPr>
      </w:pPr>
      <w:r>
        <w:rPr>
          <w:sz w:val="24"/>
        </w:rPr>
        <w:t xml:space="preserve">Güvenlik Amiri: Mehmet Ali </w:t>
      </w:r>
      <w:r w:rsidR="000172F8">
        <w:rPr>
          <w:sz w:val="24"/>
        </w:rPr>
        <w:t>VAROL</w:t>
      </w:r>
    </w:p>
    <w:p w14:paraId="1F11EF41" w14:textId="7064D5B7" w:rsidR="000172F8" w:rsidRDefault="00A00F64" w:rsidP="000D4CDC">
      <w:pPr>
        <w:spacing w:after="0"/>
        <w:rPr>
          <w:sz w:val="24"/>
        </w:rPr>
      </w:pPr>
      <w:r>
        <w:rPr>
          <w:sz w:val="24"/>
        </w:rPr>
        <w:lastRenderedPageBreak/>
        <w:t xml:space="preserve">Teknik Servis Sorumlusu: Çetin </w:t>
      </w:r>
      <w:r w:rsidR="000172F8">
        <w:rPr>
          <w:sz w:val="24"/>
        </w:rPr>
        <w:t>ÜNAL</w:t>
      </w:r>
    </w:p>
    <w:p w14:paraId="05C320B0" w14:textId="77777777" w:rsidR="00F90E73" w:rsidRDefault="00F90E73" w:rsidP="000D4CDC">
      <w:pPr>
        <w:spacing w:after="0"/>
        <w:rPr>
          <w:sz w:val="24"/>
        </w:rPr>
      </w:pPr>
    </w:p>
    <w:p w14:paraId="43A18858" w14:textId="77777777" w:rsidR="00FA15DF" w:rsidRDefault="00FA15DF" w:rsidP="000D4CDC">
      <w:pPr>
        <w:spacing w:after="0"/>
        <w:rPr>
          <w:sz w:val="24"/>
        </w:rPr>
      </w:pPr>
    </w:p>
    <w:p w14:paraId="6AD63596" w14:textId="77777777" w:rsidR="00740506" w:rsidRDefault="00740506" w:rsidP="000D4CDC">
      <w:pPr>
        <w:spacing w:after="0"/>
        <w:rPr>
          <w:sz w:val="24"/>
        </w:rPr>
      </w:pPr>
    </w:p>
    <w:p w14:paraId="15BE700E" w14:textId="0B865AAC" w:rsidR="002F5EB7" w:rsidRPr="00740506" w:rsidRDefault="00FA15DF" w:rsidP="000D4CDC">
      <w:pPr>
        <w:spacing w:after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EKİBİN</w:t>
      </w:r>
      <w:r w:rsidR="002F5EB7" w:rsidRPr="00740506">
        <w:rPr>
          <w:b/>
          <w:bCs/>
          <w:sz w:val="24"/>
          <w:u w:val="single"/>
        </w:rPr>
        <w:t xml:space="preserve"> GÖREV YETKİ VE SORUMLULUKLARI</w:t>
      </w:r>
    </w:p>
    <w:p w14:paraId="75788B68" w14:textId="77777777" w:rsidR="00A00F64" w:rsidRPr="00D827F6" w:rsidRDefault="00A00F64" w:rsidP="00A00F64">
      <w:pPr>
        <w:spacing w:line="244" w:lineRule="auto"/>
        <w:ind w:right="240" w:firstLine="566"/>
        <w:rPr>
          <w:rFonts w:eastAsia="Times New Roman" w:cstheme="minorHAnsi"/>
          <w:sz w:val="24"/>
        </w:rPr>
      </w:pPr>
      <w:r w:rsidRPr="00D827F6">
        <w:rPr>
          <w:rFonts w:eastAsia="Times New Roman" w:cstheme="minorHAnsi"/>
          <w:sz w:val="24"/>
        </w:rPr>
        <w:t>Gerçekleştirilen faaliyetlerin kalite standartları kapsamında belli bir sistematik, tarafsız bir şekilde gözlemlere, dokümanlara ve beyanlara dayanılarak değerlendirir. Yıllık öz değerlendirmeleri yapar. Görev tanımı asgari olarak:</w:t>
      </w:r>
    </w:p>
    <w:p w14:paraId="2C88FB49" w14:textId="77777777" w:rsidR="00A00F64" w:rsidRPr="00D827F6" w:rsidRDefault="00A00F64" w:rsidP="00A00F64">
      <w:pPr>
        <w:spacing w:line="2" w:lineRule="exact"/>
        <w:rPr>
          <w:rFonts w:eastAsia="Times New Roman" w:cstheme="minorHAnsi"/>
          <w:sz w:val="20"/>
        </w:rPr>
      </w:pPr>
    </w:p>
    <w:p w14:paraId="1E1CE594" w14:textId="77777777" w:rsidR="00A00F64" w:rsidRPr="00D827F6" w:rsidRDefault="00A00F64" w:rsidP="00D827F6">
      <w:pPr>
        <w:pStyle w:val="ListeParagraf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D827F6">
        <w:rPr>
          <w:rFonts w:eastAsia="Times New Roman" w:cstheme="minorHAnsi"/>
          <w:sz w:val="24"/>
        </w:rPr>
        <w:t>Öz Değerlendirme faaliyetlerinin işleyişini gözden geçirmek.</w:t>
      </w:r>
    </w:p>
    <w:p w14:paraId="55A0323C" w14:textId="77777777" w:rsidR="00A00F64" w:rsidRPr="00D827F6" w:rsidRDefault="00A00F64" w:rsidP="00D827F6">
      <w:pPr>
        <w:spacing w:line="15" w:lineRule="exact"/>
        <w:rPr>
          <w:rFonts w:eastAsia="Arial" w:cstheme="minorHAnsi"/>
          <w:sz w:val="24"/>
        </w:rPr>
      </w:pPr>
    </w:p>
    <w:p w14:paraId="7DB40EF8" w14:textId="77777777" w:rsidR="00A00F64" w:rsidRPr="00D827F6" w:rsidRDefault="00A00F64" w:rsidP="00D827F6">
      <w:pPr>
        <w:pStyle w:val="ListeParagraf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D827F6">
        <w:rPr>
          <w:rFonts w:eastAsia="Times New Roman" w:cstheme="minorHAnsi"/>
          <w:sz w:val="24"/>
        </w:rPr>
        <w:t>Öz Değerlendirme planı yapmak.</w:t>
      </w:r>
    </w:p>
    <w:p w14:paraId="7FAF44DD" w14:textId="77777777" w:rsidR="00A00F64" w:rsidRPr="00D827F6" w:rsidRDefault="00A00F64" w:rsidP="00D827F6">
      <w:pPr>
        <w:spacing w:line="15" w:lineRule="exact"/>
        <w:rPr>
          <w:rFonts w:eastAsia="Arial" w:cstheme="minorHAnsi"/>
          <w:sz w:val="24"/>
        </w:rPr>
      </w:pPr>
    </w:p>
    <w:p w14:paraId="01F1CD65" w14:textId="77777777" w:rsidR="00A00F64" w:rsidRPr="00D827F6" w:rsidRDefault="00A00F64" w:rsidP="00D827F6">
      <w:pPr>
        <w:pStyle w:val="ListeParagraf"/>
        <w:numPr>
          <w:ilvl w:val="0"/>
          <w:numId w:val="9"/>
        </w:num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D827F6">
        <w:rPr>
          <w:rFonts w:eastAsia="Times New Roman" w:cstheme="minorHAnsi"/>
          <w:sz w:val="24"/>
        </w:rPr>
        <w:t>Öz Değerlendirme takvimi belirlemektir.</w:t>
      </w:r>
    </w:p>
    <w:p w14:paraId="084A77C5" w14:textId="12A8FE3D" w:rsidR="008D39AA" w:rsidRDefault="008D39AA" w:rsidP="00D827F6">
      <w:pPr>
        <w:pStyle w:val="ListeParagraf"/>
      </w:pPr>
    </w:p>
    <w:sectPr w:rsidR="008D39AA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257130A2"/>
    <w:lvl w:ilvl="0" w:tplc="FFFFFFFF">
      <w:start w:val="1"/>
      <w:numFmt w:val="bullet"/>
      <w:lvlText w:val="♦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A10892"/>
    <w:multiLevelType w:val="hybridMultilevel"/>
    <w:tmpl w:val="EC8AF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F3BA6"/>
    <w:multiLevelType w:val="hybridMultilevel"/>
    <w:tmpl w:val="03EE1A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A7915"/>
    <w:multiLevelType w:val="hybridMultilevel"/>
    <w:tmpl w:val="D4847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172F8"/>
    <w:rsid w:val="00045680"/>
    <w:rsid w:val="00062BA1"/>
    <w:rsid w:val="000C1037"/>
    <w:rsid w:val="000D4CDC"/>
    <w:rsid w:val="000E2F2A"/>
    <w:rsid w:val="0018122D"/>
    <w:rsid w:val="001B74DA"/>
    <w:rsid w:val="001C2282"/>
    <w:rsid w:val="0024157F"/>
    <w:rsid w:val="00266FD0"/>
    <w:rsid w:val="002A4955"/>
    <w:rsid w:val="002F5EB7"/>
    <w:rsid w:val="00304E5C"/>
    <w:rsid w:val="003E4AFB"/>
    <w:rsid w:val="004254BD"/>
    <w:rsid w:val="00446C1F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E3493"/>
    <w:rsid w:val="005F0750"/>
    <w:rsid w:val="00656112"/>
    <w:rsid w:val="0068459D"/>
    <w:rsid w:val="00692396"/>
    <w:rsid w:val="006A4D93"/>
    <w:rsid w:val="006C5A05"/>
    <w:rsid w:val="006F0BC0"/>
    <w:rsid w:val="00740506"/>
    <w:rsid w:val="007A4166"/>
    <w:rsid w:val="007D67F3"/>
    <w:rsid w:val="007D74F7"/>
    <w:rsid w:val="00885FED"/>
    <w:rsid w:val="008B0077"/>
    <w:rsid w:val="008D39AA"/>
    <w:rsid w:val="008F696E"/>
    <w:rsid w:val="008F6C07"/>
    <w:rsid w:val="00A00F64"/>
    <w:rsid w:val="00A20C5D"/>
    <w:rsid w:val="00A80F3F"/>
    <w:rsid w:val="00B01018"/>
    <w:rsid w:val="00B14CE6"/>
    <w:rsid w:val="00B362A2"/>
    <w:rsid w:val="00B94604"/>
    <w:rsid w:val="00BC7CFF"/>
    <w:rsid w:val="00C55989"/>
    <w:rsid w:val="00CD20C4"/>
    <w:rsid w:val="00D100E8"/>
    <w:rsid w:val="00D106E8"/>
    <w:rsid w:val="00D109A6"/>
    <w:rsid w:val="00D26AB3"/>
    <w:rsid w:val="00D27521"/>
    <w:rsid w:val="00D365BB"/>
    <w:rsid w:val="00D827F6"/>
    <w:rsid w:val="00D85153"/>
    <w:rsid w:val="00DA1AFA"/>
    <w:rsid w:val="00E279C7"/>
    <w:rsid w:val="00E3071C"/>
    <w:rsid w:val="00E4321D"/>
    <w:rsid w:val="00E77BCE"/>
    <w:rsid w:val="00E81535"/>
    <w:rsid w:val="00F06BCC"/>
    <w:rsid w:val="00F3317D"/>
    <w:rsid w:val="00F90E73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26</cp:revision>
  <cp:lastPrinted>2021-01-15T07:39:00Z</cp:lastPrinted>
  <dcterms:created xsi:type="dcterms:W3CDTF">2021-01-15T06:56:00Z</dcterms:created>
  <dcterms:modified xsi:type="dcterms:W3CDTF">2022-03-16T13:18:00Z</dcterms:modified>
</cp:coreProperties>
</file>